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附1：</w:t>
      </w:r>
    </w:p>
    <w:p>
      <w:pPr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宋体" w:hAnsi="宋体" w:cs="宋体"/>
          <w:color w:val="000000"/>
          <w:kern w:val="0"/>
          <w:sz w:val="32"/>
          <w:szCs w:val="32"/>
        </w:rPr>
        <w:t>建邺区外地高校毕业生来宁面试补贴2024年4月</w:t>
      </w:r>
    </w:p>
    <w:p>
      <w:pPr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审核通过人员名单</w:t>
      </w:r>
      <w:bookmarkEnd w:id="0"/>
    </w:p>
    <w:p>
      <w:pPr>
        <w:jc w:val="center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</w:p>
    <w:tbl>
      <w:tblPr>
        <w:tblStyle w:val="6"/>
        <w:tblW w:w="850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1416"/>
        <w:gridCol w:w="63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eastAsia="宋体" w:cs="Arial"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eastAsia="宋体" w:cs="Arial"/>
                <w:bCs/>
                <w:color w:val="000000"/>
                <w:kern w:val="0"/>
                <w:sz w:val="22"/>
              </w:rPr>
              <w:t>单位名称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庞阿影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谢涛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江苏辐环环境科技有限公司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宋云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祖雨彤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陈新阳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唐贝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南京边城体育用品股份有限公司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邵亮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南京古田化工有限公司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田漪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康多鹏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董英健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杨傅涛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岑佳桧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崔欣然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中国储备粮管理集团有限公司江苏分公司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王晓鑫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朱佳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杨芳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邢小雨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黄志刚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郑鑫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马珂馨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广东保伦电子股份有限公司南京分公司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邹鑫治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陈芸州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白皓哲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北京银行股份有限公司南京分行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张芸洁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黄睿琳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王芬芬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石梦萱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广东保伦电子股份有限公司南京分公司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赵煜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孟禺诺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郑家静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邵诚睿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南京正凡工业科技有限公司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吴天婵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江苏紫金农村商业银行股份有限公司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马桂芳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陈悦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李源涵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张欣然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刘雨欣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孙悦悦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段新奥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张莉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徐礼霖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吕金平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罗岚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司雨晴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陆敬跃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广东保伦电子股份有限公司南京分公司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蒋明光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付存存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中国储备粮管理集团有限公司江苏分公司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琚滢洁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杨翠荷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南京文采科技有限责任公司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王维浩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王书雅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广州市保伦电子有限公司南京分公司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景涛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阿玛施（江苏）贸易有限公司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任大治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江苏原力数字科技股份有限公司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周仔涵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汪雨阳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广东保伦电子股份有限公司南京分公司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郭艳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张文静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杨锦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张文婧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李莹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罗欣欣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李华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江苏紫金农村商业银行股份有限公司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秦英捷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江苏省农村信用社联合社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刘陈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布谷云软件技术（南京）有限公司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黄金燕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赵敏彤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中国储备粮管理集团有限公司江苏分公司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王禹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北京银行股份有限公司南京分行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吴光正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江苏省农村信用社联合社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刘美凤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江苏紫金农村商业银行股份有限公司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尹岚兰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北京银行股份有限公司南京分行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崔雨欢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中国核工业华兴建设有限公司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刘桧如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中国核工业华兴建设有限公司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李琪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段昊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熊乾雨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方信（南京）法律咨询有限公司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仇凌晶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崔焱芳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夏书棋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杨凤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周迅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杨玉鑫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张心茹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崔超凡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武旭东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付永杰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肖怀鑫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李博凡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江苏苏美达纺织有限公司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赵丹玉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尹浩宇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江苏濠胜建筑工程有限公司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潘玥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南京土星信息科技有限公司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童叶霜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戴玲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魏月鹏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广东保伦电子股份有限公司南京分公司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钱磊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南京固生堂宁西中医门诊部有限公司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赵越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赵飞雨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王申远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南京海云熙商务咨询有限公司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董旋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王雅伟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高梦玲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沈柏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甘杨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北京课通天下教育科技有限公司南京分公司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毛佳玲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南京飒芮纳服装有限公司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孙慧敏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贾邹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简欣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陈欣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雷雅鑫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蒋利华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孙子菱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陈静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任宇飞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汪思茹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胡菘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北京银行股份有限公司南京分行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王晶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刘颖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刘云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袁菁平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朱哲文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冯宁鑫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李王琳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网易有道信息技术（江苏）有限公司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赵明磊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江苏品安软件科技有限公司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段华正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张城凯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韦瑞瑞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苏咪娅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严梦晓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吕成吉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北京银行股份有限公司南京分行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包颖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江苏紫金农村商业银行股份有限公司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袁健峰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唐京京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张梦颖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南京晟迅信息科技有限公司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刘欣悦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江苏紫金农村商业银行股份有限公司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王琦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杨雨菲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李一南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北京银行股份有限公司南京分行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付冠翔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中通服网盈科技有限公司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吴季阳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赵诗曼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南京古田化工有限公司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陈海欣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网易有道信息技术（江苏）有限公司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朱芬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王佳悦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南京旭优环保科技有限公司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苏家春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唐文冠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南京海云熙商务咨询有限公司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王飞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南京海云熙商务咨询有限公司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李闯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王宇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孔秀枝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李梦婷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南京慧荣健康科技有限公司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刘梦坤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网易有道信息技术（江苏）有限公司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汪兴文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魏娜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卜彩凤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王梦楠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广东保伦电子股份有限公司南京分公司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155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何梦然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南京市金陵中学河西分校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陈云欣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庄礼韫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程羽寒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丁怡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刘斐浩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孙晓涵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李悦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刘丽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曹玉海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刘丽婧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微众企融（江苏）信息科技有限公司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杨展鹏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江苏紫金农村商业银行股份有限公司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李思维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中国移动通信集团江苏有限公司南京分公司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黄雅妮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中国储备粮管理集团有限公司江苏分公司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赵培国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刘雪琦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沈文文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田亚伦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杨利娟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吴昌美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胡能亮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任雯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周望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吴传鹏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北京银行股份有限公司南京分行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陈景珠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北京千锋互联科技有限公司南京分公司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徐梦迪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北京千锋互联科技有限公司南京分公司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张胜伟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江苏省农村信用社联合社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蔡欣宇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戴虎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刘丝丝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胡钰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朱逢璋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葛苗苗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南京慧荣健康科技有限公司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张明权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江苏省农村信用社联合社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吴丽萍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北京银行股份有限公司南京分行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王一然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林旭辉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南京经纬地诚勘测规划设计有限公司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周泽涛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中国信达资产管理股份有限公司江苏省分公司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史可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杨文洁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葛文静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杜婕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刘可欣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王凯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魏若楠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朱梦芸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南京海云熙商务咨询有限公司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董朔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南京古田化工有限公司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王晓云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荣巧巧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龚雨婷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马昕妍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南京海云熙商务咨询有限公司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王莎莎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贾曼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吕忆萌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方信（南京）法律咨询有限公司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李甜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南京慧荣健康科技有限公司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樊萌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李沐蕃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周凯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南京慧荣健康科技有限公司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卞仕磊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贾忆莲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陶文博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黄俊森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陈昭明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张维笑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曹振武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广东保伦电子股份有限公司南京分公司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相静莹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刘楠翔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黄洋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孟涛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南京大司库未来科技有限公司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严欢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段萌萌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张梦芹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张越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北京课通天下教育科技有限公司南京分公司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靳宏宇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王金丹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储芊伟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汤陶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南京海云熙商务咨询有限公司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钱思源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曾莹莹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王明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王豪杰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李梦雨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朱佳佳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钱雪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周晓婷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南京海云熙商务咨询有限公司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盛尧山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中冶华天南京工程技术有限公司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张志远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余雅瑄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王玉明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唐湘豫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陶继洋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南京群顶科技股份有限公司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卢鹏锦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方信（南京）法律咨询有限公司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周倩雅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李媛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赵欢欢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杨勇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南京群顶科技股份有限公司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徐勇鹏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孙惠源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孟婧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南京海云熙商务咨询有限公司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周颖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方信（南京）法律咨询有限公司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王莹莹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江平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黄馨予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袁琼琼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曹鑫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刘汉卿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曹昕乐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亢旭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于双双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江苏省共创软件有限责任公司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张佳艺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网易有道信息技术（江苏）有限公司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胡宏亮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北京银行股份有限公司南京分行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杨华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刘燕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杨皓悦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南京古田化工有限公司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斯梦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江苏紫金农村商业银行股份有限公司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胡昱良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南京群顶科技股份有限公司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王雨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朱子薇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刘婷婷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程小航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薛世伟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徐彦丞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池文月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魏范昊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陆振南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陆雯珊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南京海云熙商务咨询有限公司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谢继军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支童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田书娟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方信（南京）法律咨询有限公司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吴拉丹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杨涛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方信（南京）法律咨询有限公司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谢裕睿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江苏省农村信用社联合社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史欣鑫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郝瑞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胡瑾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王越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广东保伦电子股份有限公司南京分公司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张月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江苏省环境工程技术有限公司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谭春英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宋晓悦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领秀医疗美容有限公司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范嫣嫣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牛雯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南京古田化工有限公司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王浩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南京龙戈软件科技有限公司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葛钰妍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李新宇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网易有道信息技术（江苏）有限公司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299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濮佳佳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南京海云熙商务咨询有限公司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饶凡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北京银行股份有限公司南京分行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米东桥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任晓萌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雍子璇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霍彦蓉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江苏省农村信用社联合社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305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郭蓉蓉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中国核工业华兴建设有限公司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306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张逸然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307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王峰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南京霆旺科技有限公司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308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倪子羡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南京证券股份有限公司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309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云春燕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张润洁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广东保伦电子股份有限公司南京分公司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白玉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顾丽姗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江苏紫金农村商业银行股份有限公司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万会玟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江苏紫金农村商业银行股份有限公司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314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苏静雨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赵梦妍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江苏紫金农村商业银行股份有限公司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曹响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317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覃泽霖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318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赵越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陶娜娜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郭航昊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321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崔俊杰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322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庄梦婷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323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陈雪芳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324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冉佳轶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叶飞敏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326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谷小倩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杨青青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328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夏婷婷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329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冀明娜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王星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331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刘世龙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332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卢宽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333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潘明慧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334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陈烁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335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代开启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樊恩慧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337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刘璐璐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广东保伦电子股份有限公司南京分公司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338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王文慧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339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米乐梅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毛燕芬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南京古田化工有限公司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341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胡淇铭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342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周淑琪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343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王亚楠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广东保伦电子股份有限公司南京分公司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344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范晨晴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345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崔旭东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南京古田化工有限公司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346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杨瑞青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347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程博文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348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范维一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349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吴瑕玉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江苏苏美达纺织有限公司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350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倪毓雪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方信（南京）法律咨询有限公司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351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钱韦旭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352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刘娜娜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353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兰紫嫣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354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李阳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355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金钰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江苏安立丰资产管理有限公司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356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张莹莹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357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刘笑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358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叶文静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359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张瑞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360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赵思思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网易有道信息技术（江苏）有限公司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361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周子怡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网易有道信息技术（江苏）有限公司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362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方畑宇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363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刘现坤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364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刘杨帆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365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童泽磊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366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纪元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367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肖然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368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欧阳倩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369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刘梦莹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中国银河证券股份有限公司南京江东中路证券营业部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370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程杨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371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时瑞平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372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张梦莲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373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龙强旺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374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宁浩宇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375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程涛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376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刘俣池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377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赵惟佳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378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彭丽彬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379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殷茹婷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380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刘焕文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381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沈家豪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瑞幸咖啡（南京）有限公司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382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汪辰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广东保伦电子股份有限公司南京分公司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383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缪明睿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利安人寿保险股份有限公司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384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胥彦羽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385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史美婷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386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高艺萌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北京银行股份有限公司南京分行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387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武雅慧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388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冯飞鸣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389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张琰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390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勾艺潼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391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金斌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392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卢海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393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段胜坤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中国大地财产保险股份有限公司江苏分公司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394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胡曼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395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吴可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396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董震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397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王登博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中国储备粮管理集团有限公司江苏分公司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398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胡佳乐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399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黄天齐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南京云思启点智能科技有限公司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400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张月华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401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杨玉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南京文采科技有限责任公司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402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李梦齐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403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张友政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北京银行股份有限公司南京分行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404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王丹丹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405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李昊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406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张翔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中信证券股份有限公司南京云锦路证券营业部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407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胡谨坤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北京银行股份有限公司南京分行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408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汤清媚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北京银行股份有限公司南京分行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409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任诗雨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410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李烨晨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东北证券股份有限公司江苏分公司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411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陈小红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广东保伦电子股份有限公司南京分公司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412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张思路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南京海云熙商务咨询有限公司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413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杨栋舒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南京海云熙商务咨询有限公司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414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甯小兵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415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杨翊昕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方信（南京）法律咨询有限公司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416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刘紫韵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417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陈亚楠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418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闫候贝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419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刘志聪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华扬石油天然气勘探开发有限公司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420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劳红新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南京海云熙商务咨询有限公司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421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祖云龙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</w:tbl>
    <w:p>
      <w:pPr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</w:p>
    <w:p>
      <w:pPr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</w:p>
    <w:sectPr>
      <w:pgSz w:w="11906" w:h="16838"/>
      <w:pgMar w:top="1418" w:right="1797" w:bottom="153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E7E6D"/>
    <w:rsid w:val="0000284D"/>
    <w:rsid w:val="00090F2A"/>
    <w:rsid w:val="000D3B49"/>
    <w:rsid w:val="000F4A44"/>
    <w:rsid w:val="00153EB9"/>
    <w:rsid w:val="0019368F"/>
    <w:rsid w:val="001B72D8"/>
    <w:rsid w:val="00216FB3"/>
    <w:rsid w:val="002246D2"/>
    <w:rsid w:val="00234DD3"/>
    <w:rsid w:val="00262811"/>
    <w:rsid w:val="002B020A"/>
    <w:rsid w:val="002B55FE"/>
    <w:rsid w:val="002C3100"/>
    <w:rsid w:val="00307A2A"/>
    <w:rsid w:val="0036303B"/>
    <w:rsid w:val="003B69B3"/>
    <w:rsid w:val="003F4CE1"/>
    <w:rsid w:val="003F4E28"/>
    <w:rsid w:val="00421C62"/>
    <w:rsid w:val="004414D4"/>
    <w:rsid w:val="004427DF"/>
    <w:rsid w:val="00453CFF"/>
    <w:rsid w:val="0046649A"/>
    <w:rsid w:val="004F71DF"/>
    <w:rsid w:val="00502250"/>
    <w:rsid w:val="00504259"/>
    <w:rsid w:val="00521131"/>
    <w:rsid w:val="00532ACA"/>
    <w:rsid w:val="005919D9"/>
    <w:rsid w:val="0059578D"/>
    <w:rsid w:val="005A1245"/>
    <w:rsid w:val="005D7EA7"/>
    <w:rsid w:val="00625D0B"/>
    <w:rsid w:val="006730B4"/>
    <w:rsid w:val="006C707D"/>
    <w:rsid w:val="006F427A"/>
    <w:rsid w:val="007450B7"/>
    <w:rsid w:val="00747545"/>
    <w:rsid w:val="00764E6E"/>
    <w:rsid w:val="00784BC2"/>
    <w:rsid w:val="007C7665"/>
    <w:rsid w:val="007D4D16"/>
    <w:rsid w:val="0080308F"/>
    <w:rsid w:val="00807B36"/>
    <w:rsid w:val="00820E5E"/>
    <w:rsid w:val="00835D21"/>
    <w:rsid w:val="008424E6"/>
    <w:rsid w:val="00854E7E"/>
    <w:rsid w:val="00882F00"/>
    <w:rsid w:val="00885630"/>
    <w:rsid w:val="008A6672"/>
    <w:rsid w:val="008F1BB2"/>
    <w:rsid w:val="00966B04"/>
    <w:rsid w:val="00984576"/>
    <w:rsid w:val="0099441C"/>
    <w:rsid w:val="009A7561"/>
    <w:rsid w:val="009E4D41"/>
    <w:rsid w:val="009F25BB"/>
    <w:rsid w:val="00A12F26"/>
    <w:rsid w:val="00A2022D"/>
    <w:rsid w:val="00A53904"/>
    <w:rsid w:val="00A73C7C"/>
    <w:rsid w:val="00A810EA"/>
    <w:rsid w:val="00AB2C30"/>
    <w:rsid w:val="00AE7E6D"/>
    <w:rsid w:val="00B22149"/>
    <w:rsid w:val="00B25892"/>
    <w:rsid w:val="00BB6587"/>
    <w:rsid w:val="00BE1A7B"/>
    <w:rsid w:val="00BF1ABC"/>
    <w:rsid w:val="00C3068C"/>
    <w:rsid w:val="00D97EDD"/>
    <w:rsid w:val="00F1202F"/>
    <w:rsid w:val="00F41761"/>
    <w:rsid w:val="00FA2422"/>
    <w:rsid w:val="05BB620E"/>
    <w:rsid w:val="05BE20BB"/>
    <w:rsid w:val="07F34FB0"/>
    <w:rsid w:val="091E26D8"/>
    <w:rsid w:val="10025B0D"/>
    <w:rsid w:val="145D0109"/>
    <w:rsid w:val="15766B67"/>
    <w:rsid w:val="19F1500A"/>
    <w:rsid w:val="2360082F"/>
    <w:rsid w:val="2CBF1612"/>
    <w:rsid w:val="371E7C68"/>
    <w:rsid w:val="384974ED"/>
    <w:rsid w:val="391268AE"/>
    <w:rsid w:val="3BB26C53"/>
    <w:rsid w:val="3D216DA5"/>
    <w:rsid w:val="41D32F7E"/>
    <w:rsid w:val="46162047"/>
    <w:rsid w:val="4A1D6DED"/>
    <w:rsid w:val="5512575B"/>
    <w:rsid w:val="57175FCA"/>
    <w:rsid w:val="59032875"/>
    <w:rsid w:val="5B5313D3"/>
    <w:rsid w:val="5D963FB3"/>
    <w:rsid w:val="638E18A3"/>
    <w:rsid w:val="642C0EFB"/>
    <w:rsid w:val="6AD622F8"/>
    <w:rsid w:val="6B9F584D"/>
    <w:rsid w:val="6C016394"/>
    <w:rsid w:val="6C4756B7"/>
    <w:rsid w:val="6DDB28C1"/>
    <w:rsid w:val="6E727658"/>
    <w:rsid w:val="715134BE"/>
    <w:rsid w:val="72336618"/>
    <w:rsid w:val="772D3CBE"/>
    <w:rsid w:val="7E582ABC"/>
    <w:rsid w:val="DFDFE5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0"/>
    <w:pPr>
      <w:keepNext/>
      <w:keepLines/>
      <w:spacing w:beforeLines="100" w:afterLines="100" w:line="360" w:lineRule="auto"/>
      <w:outlineLvl w:val="1"/>
    </w:pPr>
    <w:rPr>
      <w:rFonts w:ascii="Arial" w:hAnsi="Arial" w:eastAsia="楷体_GB2312"/>
      <w:b/>
      <w:sz w:val="3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Char"/>
    <w:link w:val="2"/>
    <w:qFormat/>
    <w:uiPriority w:val="0"/>
    <w:rPr>
      <w:rFonts w:ascii="Arial" w:hAnsi="Arial" w:eastAsia="楷体_GB2312"/>
      <w:b/>
      <w:sz w:val="30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3"/>
    <w:semiHidden/>
    <w:qFormat/>
    <w:uiPriority w:val="99"/>
  </w:style>
  <w:style w:type="character" w:customStyle="1" w:styleId="12">
    <w:name w:val="font0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1415</Words>
  <Characters>8066</Characters>
  <Lines>67</Lines>
  <Paragraphs>18</Paragraphs>
  <TotalTime>37</TotalTime>
  <ScaleCrop>false</ScaleCrop>
  <LinksUpToDate>false</LinksUpToDate>
  <CharactersWithSpaces>9463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2018-07-13T15:20:00Z</dcterms:created>
  <dc:creator>微软用户</dc:creator>
  <cp:lastModifiedBy>user</cp:lastModifiedBy>
  <cp:lastPrinted>2020-07-15T09:36:00Z</cp:lastPrinted>
  <dcterms:modified xsi:type="dcterms:W3CDTF">2024-05-21T11:27:36Z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E9C6BF59B721D566A8144C66FF9A79D5</vt:lpwstr>
  </property>
</Properties>
</file>