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建邺区外地高校毕业生来宁面试补贴2024年11月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  <w:bookmarkStart w:id="0" w:name="_GoBack"/>
      <w:bookmarkEnd w:id="0"/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栾惟聪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高云浩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何树凯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李麦香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魏志程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于仲谋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沈佳燕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赵其文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黄慧敏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南京勤敏课外教育培训中心有限公司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林靖茜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南京光合元素影视制作有限公司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王冬梅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周玉雯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王禹骁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于方怡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王贺琦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胡浩然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袁新悦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黄毅宁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周瑜熙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孙忠昊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顾玉彪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关志伟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黄耀萱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程晓钰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蒋婧仪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顾婧怡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戴铭阳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董安东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北京小米移动软件有限公司南京分公司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中国江苏国际经济技术合作集团有限公司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马海康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于国华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吴高州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吴凌葳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马润泽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尹郁弘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母朝煊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乔高飞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汪艺涵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赵晨馨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朱敏婕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孙绍伦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陈卓良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田珂菡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浙江伟星实业发展股份有限公司南京分公司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郑子轩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中工国际工程（江苏）有限公司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焦方伟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戴依涵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刘为韩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王国栋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丁崇磊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魏苑苑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夏云涛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南京智慧前沿科技有限公司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苏慧灵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潘胜楠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南京万肯斯耀网络科技有限公司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冯卫龙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朱于鑫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于洪琪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白歆悦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孙世杰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南京华巨家房地产经纪有限责任公司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雍典雅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郭寅杰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马玉芹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季明杰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张依凡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孙敏洁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朱洪进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韩联玮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杨贺雯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张嘉芮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邓树文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张羽思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顾诺亚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刘承昊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赵佳铖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王欣仪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李子木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赵鑫桐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周义沆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徐荣康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甘嫚婷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张长圣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于可心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邵天祥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赵涣竹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刘碧珍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汪晓苏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喻康旭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南京网莱文化传媒有限公司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徐扬帆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李姚瑶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张晶晶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南京薄荷网络科技有限公司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李圣浩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段文韬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吴瑞霖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侯冰清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熊林峰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李任飞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陈雪飞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赵雨馨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阚梦仲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舒瀚文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任立新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彭家会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钱嘉奕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古圆梅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宋文慧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金博宇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崔珊珊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刘承昊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骆子昊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赵一懿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谢晨曦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刘亦凡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朱明诸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季顺利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焦新伟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魏健杰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陈赞宇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领秀医疗美容有限公司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王开柱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俞婧柔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南京泽群教育科技有限公司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刘立世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南京蜂鸟帮帮企业咨询服务有限公司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朱栩艾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程薇璇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马萌萌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祝欣宇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王梓赫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南京乐智博教育科技有限公司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李天一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刘宏彦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张曼歌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郑清元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陈金文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胡平平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杨洪义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赵昊飞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季隽旸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余亚龙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赫一楠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郑贤贤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柴静雯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沈小龙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张月月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徐钐钐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蒋纯磊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南京叮小铛教育科技有限公司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袁家亮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徐新亚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陈梦玲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苗宇鹏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任前胜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丁伯瑞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樊陶妮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邱佳存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53EB9"/>
    <w:rsid w:val="0019368F"/>
    <w:rsid w:val="001B72D8"/>
    <w:rsid w:val="00216FB3"/>
    <w:rsid w:val="002246D2"/>
    <w:rsid w:val="00234DD3"/>
    <w:rsid w:val="00262811"/>
    <w:rsid w:val="002B020A"/>
    <w:rsid w:val="002B55FE"/>
    <w:rsid w:val="002C3100"/>
    <w:rsid w:val="00307A2A"/>
    <w:rsid w:val="0036303B"/>
    <w:rsid w:val="003B69B3"/>
    <w:rsid w:val="003F4CE1"/>
    <w:rsid w:val="003F4E28"/>
    <w:rsid w:val="0041351D"/>
    <w:rsid w:val="00421C62"/>
    <w:rsid w:val="004414D4"/>
    <w:rsid w:val="004427DF"/>
    <w:rsid w:val="00453CFF"/>
    <w:rsid w:val="0046649A"/>
    <w:rsid w:val="004F71DF"/>
    <w:rsid w:val="00502250"/>
    <w:rsid w:val="00504259"/>
    <w:rsid w:val="00521131"/>
    <w:rsid w:val="00532ACA"/>
    <w:rsid w:val="005919D9"/>
    <w:rsid w:val="0059578D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7561"/>
    <w:rsid w:val="009E4D41"/>
    <w:rsid w:val="009F25BB"/>
    <w:rsid w:val="00A12F26"/>
    <w:rsid w:val="00A2022D"/>
    <w:rsid w:val="00A53904"/>
    <w:rsid w:val="00A73C7C"/>
    <w:rsid w:val="00A810EA"/>
    <w:rsid w:val="00A96DA4"/>
    <w:rsid w:val="00AB2C30"/>
    <w:rsid w:val="00AE7E6D"/>
    <w:rsid w:val="00B22149"/>
    <w:rsid w:val="00B25892"/>
    <w:rsid w:val="00BB273D"/>
    <w:rsid w:val="00BB6587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  <w:rsid w:val="EFD6D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897</Words>
  <Characters>5116</Characters>
  <Lines>42</Lines>
  <Paragraphs>12</Paragraphs>
  <TotalTime>40</TotalTime>
  <ScaleCrop>false</ScaleCrop>
  <LinksUpToDate>false</LinksUpToDate>
  <CharactersWithSpaces>6001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2018-07-13T15:20:00Z</dcterms:created>
  <dc:creator>微软用户</dc:creator>
  <cp:lastModifiedBy>jianyerenshe</cp:lastModifiedBy>
  <cp:lastPrinted>2020-07-15T09:36:00Z</cp:lastPrinted>
  <dcterms:modified xsi:type="dcterms:W3CDTF">2024-12-19T15:03:15Z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461D98778E5C091733C563675A5AC309</vt:lpwstr>
  </property>
</Properties>
</file>