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4E532" w14:textId="77777777" w:rsidR="008B549B" w:rsidRDefault="008D519C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个人委托书</w:t>
      </w:r>
    </w:p>
    <w:p w14:paraId="26498722" w14:textId="77777777" w:rsidR="008B549B" w:rsidRDefault="008D519C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   </w:t>
      </w:r>
      <w:r>
        <w:rPr>
          <w:rFonts w:ascii="微软雅黑" w:eastAsia="微软雅黑" w:hAnsi="微软雅黑" w:cs="微软雅黑" w:hint="eastAsia"/>
          <w:sz w:val="24"/>
        </w:rPr>
        <w:t>教育局</w:t>
      </w:r>
    </w:p>
    <w:p w14:paraId="6DD1E044" w14:textId="77777777" w:rsidR="008B549B" w:rsidRDefault="008D519C">
      <w:pPr>
        <w:ind w:firstLineChars="200" w:firstLine="480"/>
        <w:rPr>
          <w:rFonts w:ascii="微软雅黑" w:eastAsia="微软雅黑" w:hAnsi="微软雅黑" w:cs="微软雅黑"/>
          <w:sz w:val="24"/>
          <w:u w:val="single"/>
        </w:rPr>
      </w:pPr>
      <w:r>
        <w:rPr>
          <w:rFonts w:ascii="微软雅黑" w:eastAsia="微软雅黑" w:hAnsi="微软雅黑" w:cs="微软雅黑" w:hint="eastAsia"/>
          <w:sz w:val="24"/>
        </w:rPr>
        <w:t>委托人姓名：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</w:t>
      </w:r>
      <w:r>
        <w:rPr>
          <w:rFonts w:ascii="微软雅黑" w:eastAsia="微软雅黑" w:hAnsi="微软雅黑" w:cs="微软雅黑" w:hint="eastAsia"/>
          <w:sz w:val="24"/>
        </w:rPr>
        <w:t>身份证号：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                 </w:t>
      </w:r>
    </w:p>
    <w:p w14:paraId="27958465" w14:textId="77777777" w:rsidR="008B549B" w:rsidRDefault="008D519C">
      <w:pPr>
        <w:rPr>
          <w:rFonts w:ascii="微软雅黑" w:eastAsia="微软雅黑" w:hAnsi="微软雅黑" w:cs="微软雅黑"/>
          <w:sz w:val="24"/>
          <w:u w:val="single"/>
        </w:rPr>
      </w:pPr>
      <w:r>
        <w:rPr>
          <w:rFonts w:ascii="微软雅黑" w:eastAsia="微软雅黑" w:hAnsi="微软雅黑" w:cs="微软雅黑" w:hint="eastAsia"/>
          <w:sz w:val="24"/>
        </w:rPr>
        <w:t>教师资格种类：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</w:t>
      </w:r>
      <w:r>
        <w:rPr>
          <w:rFonts w:ascii="微软雅黑" w:eastAsia="微软雅黑" w:hAnsi="微软雅黑" w:cs="微软雅黑" w:hint="eastAsia"/>
          <w:sz w:val="24"/>
        </w:rPr>
        <w:t>任教学科：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</w:t>
      </w:r>
      <w:r>
        <w:rPr>
          <w:rFonts w:ascii="微软雅黑" w:eastAsia="微软雅黑" w:hAnsi="微软雅黑" w:cs="微软雅黑" w:hint="eastAsia"/>
          <w:sz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</w:rPr>
        <w:t>查询网站编号：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</w:t>
      </w:r>
    </w:p>
    <w:p w14:paraId="2E04DB8D" w14:textId="77777777" w:rsidR="008B549B" w:rsidRDefault="008D519C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手机号码：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</w:t>
      </w:r>
      <w:r>
        <w:rPr>
          <w:rFonts w:ascii="微软雅黑" w:eastAsia="微软雅黑" w:hAnsi="微软雅黑" w:cs="微软雅黑" w:hint="eastAsia"/>
          <w:sz w:val="24"/>
        </w:rPr>
        <w:t>，因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sz w:val="24"/>
        </w:rPr>
        <w:t>原因无法亲自前往贵局领取教师资格证书和教师认定申请表。</w:t>
      </w:r>
    </w:p>
    <w:p w14:paraId="0B67874B" w14:textId="1296D2BF" w:rsidR="008B549B" w:rsidRDefault="008D519C">
      <w:pPr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现委托姓名：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sz w:val="24"/>
        </w:rPr>
        <w:t>身份证号：</w:t>
      </w:r>
      <w:r>
        <w:rPr>
          <w:rFonts w:ascii="微软雅黑" w:eastAsia="微软雅黑" w:hAnsi="微软雅黑" w:cs="微软雅黑" w:hint="eastAsia"/>
          <w:sz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        </w:t>
      </w:r>
      <w:r>
        <w:rPr>
          <w:rFonts w:ascii="微软雅黑" w:eastAsia="微软雅黑" w:hAnsi="微软雅黑" w:cs="微软雅黑" w:hint="eastAsia"/>
          <w:sz w:val="24"/>
        </w:rPr>
        <w:t>携带</w:t>
      </w:r>
      <w:r>
        <w:rPr>
          <w:rFonts w:ascii="微软雅黑" w:eastAsia="微软雅黑" w:hAnsi="微软雅黑" w:cs="微软雅黑" w:hint="eastAsia"/>
          <w:sz w:val="24"/>
        </w:rPr>
        <w:t>受委托</w:t>
      </w:r>
      <w:r>
        <w:rPr>
          <w:rFonts w:ascii="微软雅黑" w:eastAsia="微软雅黑" w:hAnsi="微软雅黑" w:cs="微软雅黑" w:hint="eastAsia"/>
          <w:sz w:val="24"/>
        </w:rPr>
        <w:t>人身份证</w:t>
      </w:r>
      <w:bookmarkStart w:id="0" w:name="_GoBack"/>
      <w:bookmarkEnd w:id="0"/>
      <w:r>
        <w:rPr>
          <w:rFonts w:ascii="微软雅黑" w:eastAsia="微软雅黑" w:hAnsi="微软雅黑" w:cs="微软雅黑" w:hint="eastAsia"/>
          <w:sz w:val="24"/>
        </w:rPr>
        <w:t>和</w:t>
      </w:r>
      <w:r>
        <w:rPr>
          <w:rFonts w:ascii="微软雅黑" w:eastAsia="微软雅黑" w:hAnsi="微软雅黑" w:cs="微软雅黑" w:hint="eastAsia"/>
          <w:sz w:val="24"/>
        </w:rPr>
        <w:t>委托人</w:t>
      </w:r>
      <w:r>
        <w:rPr>
          <w:rFonts w:ascii="微软雅黑" w:eastAsia="微软雅黑" w:hAnsi="微软雅黑" w:cs="微软雅黑" w:hint="eastAsia"/>
          <w:sz w:val="24"/>
        </w:rPr>
        <w:t>毕业证书（合格学历）原件领取委托人教师资格证书和教师认定申请表。</w:t>
      </w:r>
      <w:r>
        <w:rPr>
          <w:rFonts w:ascii="微软雅黑" w:eastAsia="微软雅黑" w:hAnsi="微软雅黑" w:cs="微软雅黑" w:hint="eastAsia"/>
          <w:sz w:val="24"/>
        </w:rPr>
        <w:t xml:space="preserve">   </w:t>
      </w:r>
    </w:p>
    <w:p w14:paraId="1DBDFE46" w14:textId="77777777" w:rsidR="008B549B" w:rsidRDefault="008D519C"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（以上空白需委托人手写）</w:t>
      </w:r>
    </w:p>
    <w:p w14:paraId="1CD0757C" w14:textId="77777777" w:rsidR="008B549B" w:rsidRDefault="008D519C"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 </w:t>
      </w:r>
      <w:r>
        <w:rPr>
          <w:rFonts w:ascii="微软雅黑" w:eastAsia="微软雅黑" w:hAnsi="微软雅黑" w:cs="微软雅黑" w:hint="eastAsia"/>
          <w:sz w:val="24"/>
        </w:rPr>
        <w:t>委托人：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</w:t>
      </w:r>
    </w:p>
    <w:p w14:paraId="0437D66A" w14:textId="77777777" w:rsidR="008B549B" w:rsidRDefault="008D519C"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 </w:t>
      </w:r>
      <w:r>
        <w:rPr>
          <w:rFonts w:ascii="微软雅黑" w:eastAsia="微软雅黑" w:hAnsi="微软雅黑" w:cs="微软雅黑" w:hint="eastAsia"/>
          <w:sz w:val="24"/>
        </w:rPr>
        <w:t>日</w:t>
      </w:r>
      <w:r>
        <w:rPr>
          <w:rFonts w:ascii="微软雅黑" w:eastAsia="微软雅黑" w:hAnsi="微软雅黑" w:cs="微软雅黑" w:hint="eastAsia"/>
          <w:sz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</w:rPr>
        <w:t>期：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</w:t>
      </w:r>
      <w:r>
        <w:rPr>
          <w:rFonts w:ascii="微软雅黑" w:eastAsia="微软雅黑" w:hAnsi="微软雅黑" w:cs="微软雅黑" w:hint="eastAsia"/>
          <w:sz w:val="24"/>
        </w:rPr>
        <w:t xml:space="preserve">     </w:t>
      </w:r>
    </w:p>
    <w:p w14:paraId="6D29551B" w14:textId="77777777" w:rsidR="008B549B" w:rsidRDefault="008D519C">
      <w:pPr>
        <w:ind w:firstLine="420"/>
      </w:pPr>
      <w:r>
        <w:rPr>
          <w:rFonts w:hint="eastAsia"/>
        </w:rPr>
        <w:t xml:space="preserve">     </w:t>
      </w:r>
    </w:p>
    <w:p w14:paraId="65B2DA47" w14:textId="77777777" w:rsidR="008B549B" w:rsidRDefault="008D519C">
      <w:pPr>
        <w:ind w:firstLine="420"/>
      </w:pPr>
      <w:r>
        <w:pict w14:anchorId="196CBE2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3.5pt;margin-top:261.2pt;width:147.25pt;height:67.5pt;z-index:251674624;mso-width-relative:page;mso-height-relative:page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 strokecolor="white" strokeweight="1pt">
            <v:textbox>
              <w:txbxContent>
                <w:p w14:paraId="0BB450FF" w14:textId="77777777" w:rsidR="008B549B" w:rsidRDefault="008D519C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14:paraId="1F93FB2A" w14:textId="77777777" w:rsidR="008B549B" w:rsidRDefault="008D519C"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 w14:anchorId="7BC8526E">
          <v:shape id="_x0000_s1033" type="#_x0000_t202" style="position:absolute;left:0;text-align:left;margin-left:41pt;margin-top:262.1pt;width:147.25pt;height:74.95pt;z-index:251668480;mso-width-relative:page;mso-height-relative:page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 strokecolor="white" strokeweight="1pt">
            <v:textbox>
              <w:txbxContent>
                <w:p w14:paraId="1528211E" w14:textId="77777777" w:rsidR="008B549B" w:rsidRDefault="008D519C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14:paraId="3F8B2901" w14:textId="77777777" w:rsidR="008B549B" w:rsidRDefault="008D519C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 w14:anchorId="4F0F4BDB">
          <v:shape id="_x0000_s1032" type="#_x0000_t202" style="position:absolute;left:0;text-align:left;margin-left:42pt;margin-top:76.9pt;width:147.25pt;height:74.95pt;z-index:251660288;mso-width-relative:page;mso-height-relative:page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 strokecolor="white" strokeweight="1pt">
            <v:textbox>
              <w:txbxContent>
                <w:p w14:paraId="1755768C" w14:textId="77777777" w:rsidR="008B549B" w:rsidRDefault="008D519C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14:paraId="44B1873D" w14:textId="77777777" w:rsidR="008B549B" w:rsidRDefault="008D519C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 w14:anchorId="18DE012E">
          <v:shape id="_x0000_s1031" type="#_x0000_t202" style="position:absolute;left:0;text-align:left;margin-left:297.4pt;margin-top:78.05pt;width:147.25pt;height:67.5pt;z-index:251663360;mso-width-relative:page;mso-height-relative:page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 strokecolor="white" strokeweight="1pt">
            <v:textbox>
              <w:txbxContent>
                <w:p w14:paraId="714D19D4" w14:textId="77777777" w:rsidR="008B549B" w:rsidRDefault="008D519C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14:paraId="35E4DB7E" w14:textId="77777777" w:rsidR="008B549B" w:rsidRDefault="008D519C"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 w14:anchorId="17DFF56A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left:0;text-align:left;margin-left:256.15pt;margin-top:216.9pt;width:242.75pt;height:157.4pt;z-index:251665408;mso-width-relative:page;mso-height-relative:page;v-text-anchor:middle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 strokecolor="#70ad47 [3209]" strokeweight="1pt"/>
        </w:pict>
      </w:r>
      <w:r>
        <w:pict w14:anchorId="05D6A3BA">
          <v:shape id="_x0000_s1029" type="#_x0000_t176" style="position:absolute;left:0;text-align:left;margin-left:-13.6pt;margin-top:219.3pt;width:242.75pt;height:157.4pt;z-index:251664384;mso-width-relative:page;mso-height-relative:page;v-text-anchor:middle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 strokecolor="#70ad47 [3209]" strokeweight="1pt"/>
        </w:pict>
      </w:r>
      <w:r>
        <w:pict w14:anchorId="1653BD3C">
          <v:shape id="_x0000_s1028" type="#_x0000_t176" style="position:absolute;left:0;text-align:left;margin-left:-12.6pt;margin-top:35.45pt;width:242.75pt;height:157.4pt;z-index:251658240;mso-width-relative:page;mso-height-relative:page;v-text-anchor:middle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 strokecolor="#70ad47 [3209]" strokeweight="1pt"/>
        </w:pict>
      </w:r>
      <w:r>
        <w:pict w14:anchorId="258F7626">
          <v:shape id="_x0000_s1027" type="#_x0000_t176" style="position:absolute;left:0;text-align:left;margin-left:248.9pt;margin-top:33.8pt;width:242.75pt;height:157.4pt;z-index:251659264;mso-width-relative:page;mso-height-relative:page;v-text-anchor:middle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 strokecolor="#70ad47 [3209]" strokeweight="1pt"/>
        </w:pict>
      </w:r>
    </w:p>
    <w:sectPr w:rsidR="008B549B">
      <w:pgSz w:w="11906" w:h="16838"/>
      <w:pgMar w:top="1440" w:right="1066" w:bottom="1440" w:left="11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AD23AB3"/>
    <w:rsid w:val="0027415E"/>
    <w:rsid w:val="003177D6"/>
    <w:rsid w:val="00456E41"/>
    <w:rsid w:val="008B549B"/>
    <w:rsid w:val="008D519C"/>
    <w:rsid w:val="00A74BA1"/>
    <w:rsid w:val="00D03BD6"/>
    <w:rsid w:val="00D52B66"/>
    <w:rsid w:val="00D855AF"/>
    <w:rsid w:val="00FD6789"/>
    <w:rsid w:val="1AD23AB3"/>
    <w:rsid w:val="1BA40E02"/>
    <w:rsid w:val="2592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 fillcolor="white">
      <v:fill color="white"/>
    </o:shapedefaults>
    <o:shapelayout v:ext="edit">
      <o:idmap v:ext="edit" data="1"/>
    </o:shapelayout>
  </w:shapeDefaults>
  <w:decimalSymbol w:val="."/>
  <w:listSeparator w:val=","/>
  <w14:docId w14:val="47A54BB0"/>
  <w15:docId w15:val="{23153B0C-0583-4D13-965B-6A4CDA3E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亮亮相</dc:creator>
  <cp:lastModifiedBy> </cp:lastModifiedBy>
  <cp:revision>6</cp:revision>
  <dcterms:created xsi:type="dcterms:W3CDTF">2018-09-11T00:52:00Z</dcterms:created>
  <dcterms:modified xsi:type="dcterms:W3CDTF">2019-06-24T03:20:00Z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